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A4" w:rsidRPr="00E474A4" w:rsidRDefault="00E474A4" w:rsidP="009612E5">
      <w:pPr>
        <w:jc w:val="left"/>
        <w:rPr>
          <w:rFonts w:ascii="BIZ UDPゴシック" w:eastAsia="BIZ UDPゴシック" w:hAnsi="BIZ UDPゴシック"/>
          <w:sz w:val="22"/>
        </w:rPr>
      </w:pPr>
      <w:r w:rsidRPr="00E474A4">
        <w:rPr>
          <w:rFonts w:ascii="BIZ UDPゴシック" w:eastAsia="BIZ UDPゴシック" w:hAnsi="BIZ UDPゴシック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EE4303" wp14:editId="158DBA8F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462405" cy="497205"/>
                <wp:effectExtent l="0" t="0" r="23495" b="1714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497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72A" w:rsidRPr="00E474A4" w:rsidRDefault="00CC672A" w:rsidP="00CC672A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74A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企業等</w:t>
                            </w:r>
                            <w:r w:rsidRPr="00E474A4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・団体様用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4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3.95pt;margin-top:.45pt;width:115.15pt;height:39.1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" filled="f" strokecolor="#5b9bd5 [3204]" strokeweight="1.5pt">
                <v:textbox>
                  <w:txbxContent>
                    <w:p w:rsidR="00CC672A" w:rsidRPr="00E474A4" w:rsidRDefault="00CC672A" w:rsidP="00CC672A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 w:rsidRPr="00E474A4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企業等</w:t>
                      </w:r>
                      <w:r w:rsidRPr="00E474A4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・団体様用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672A" w:rsidRPr="00E474A4">
        <w:rPr>
          <w:rFonts w:ascii="BIZ UDPゴシック" w:eastAsia="BIZ UDPゴシック" w:hAnsi="BIZ UDPゴシック" w:hint="eastAsia"/>
          <w:sz w:val="22"/>
        </w:rPr>
        <w:t>Eメール、</w:t>
      </w:r>
      <w:r w:rsidR="004A2B64" w:rsidRPr="00E474A4">
        <w:rPr>
          <w:rFonts w:ascii="BIZ UDPゴシック" w:eastAsia="BIZ UDPゴシック" w:hAnsi="BIZ UDPゴシック"/>
          <w:sz w:val="22"/>
        </w:rPr>
        <w:t>FAX</w:t>
      </w:r>
      <w:r w:rsidR="004A2B64" w:rsidRPr="00E474A4">
        <w:rPr>
          <w:rFonts w:ascii="BIZ UDPゴシック" w:eastAsia="BIZ UDPゴシック" w:hAnsi="BIZ UDPゴシック" w:hint="eastAsia"/>
          <w:sz w:val="22"/>
        </w:rPr>
        <w:t>、</w:t>
      </w:r>
      <w:r w:rsidR="00CC672A" w:rsidRPr="00E474A4">
        <w:rPr>
          <w:rFonts w:ascii="BIZ UDPゴシック" w:eastAsia="BIZ UDPゴシック" w:hAnsi="BIZ UDPゴシック" w:hint="eastAsia"/>
          <w:sz w:val="22"/>
        </w:rPr>
        <w:t>郵送、瀬戸市役所２階こども未来課窓口</w:t>
      </w:r>
      <w:r w:rsidR="001A05B6" w:rsidRPr="00E474A4">
        <w:rPr>
          <w:rFonts w:ascii="BIZ UDPゴシック" w:eastAsia="BIZ UDPゴシック" w:hAnsi="BIZ UDPゴシック" w:hint="eastAsia"/>
          <w:sz w:val="22"/>
        </w:rPr>
        <w:t>（下段</w:t>
      </w:r>
      <w:r w:rsidR="0082491C" w:rsidRPr="00E474A4">
        <w:rPr>
          <w:rFonts w:ascii="BIZ UDPゴシック" w:eastAsia="BIZ UDPゴシック" w:hAnsi="BIZ UDPゴシック" w:hint="eastAsia"/>
          <w:sz w:val="22"/>
        </w:rPr>
        <w:t>参照）</w:t>
      </w:r>
      <w:r w:rsidR="00CC672A" w:rsidRPr="00E474A4">
        <w:rPr>
          <w:rFonts w:ascii="BIZ UDPゴシック" w:eastAsia="BIZ UDPゴシック" w:hAnsi="BIZ UDPゴシック" w:hint="eastAsia"/>
          <w:sz w:val="22"/>
        </w:rPr>
        <w:t>で</w:t>
      </w:r>
    </w:p>
    <w:p w:rsidR="004A2B64" w:rsidRPr="00E474A4" w:rsidRDefault="00CC672A" w:rsidP="009612E5">
      <w:pPr>
        <w:jc w:val="left"/>
        <w:rPr>
          <w:sz w:val="28"/>
          <w:szCs w:val="24"/>
        </w:rPr>
      </w:pPr>
      <w:r w:rsidRPr="00E474A4">
        <w:rPr>
          <w:rFonts w:ascii="BIZ UDPゴシック" w:eastAsia="BIZ UDPゴシック" w:hAnsi="BIZ UDPゴシック" w:hint="eastAsia"/>
          <w:sz w:val="22"/>
        </w:rPr>
        <w:t>お申込みいただけます。</w:t>
      </w:r>
    </w:p>
    <w:p w:rsidR="009612E5" w:rsidRPr="00E474A4" w:rsidRDefault="009612E5" w:rsidP="00E474A4">
      <w:pPr>
        <w:spacing w:line="400" w:lineRule="exact"/>
        <w:rPr>
          <w:rFonts w:ascii="BIZ UDPゴシック" w:eastAsia="BIZ UDPゴシック" w:hAnsi="BIZ UDPゴシック"/>
          <w:sz w:val="36"/>
          <w:szCs w:val="36"/>
        </w:rPr>
      </w:pPr>
    </w:p>
    <w:p w:rsidR="009612E5" w:rsidRPr="009612E5" w:rsidRDefault="0050508B" w:rsidP="009612E5">
      <w:pPr>
        <w:spacing w:line="40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612E5">
        <w:rPr>
          <w:rFonts w:ascii="BIZ UDPゴシック" w:eastAsia="BIZ UDPゴシック" w:hAnsi="BIZ UDPゴシック" w:hint="eastAsia"/>
          <w:sz w:val="36"/>
          <w:szCs w:val="36"/>
        </w:rPr>
        <w:t>瀬戸市</w:t>
      </w:r>
      <w:r w:rsidR="001039F2" w:rsidRPr="009612E5">
        <w:rPr>
          <w:rFonts w:ascii="BIZ UDPゴシック" w:eastAsia="BIZ UDPゴシック" w:hAnsi="BIZ UDPゴシック" w:hint="eastAsia"/>
          <w:sz w:val="36"/>
          <w:szCs w:val="36"/>
        </w:rPr>
        <w:t>子どもの今・未来応援</w:t>
      </w:r>
      <w:r w:rsidR="00763738" w:rsidRPr="009612E5">
        <w:rPr>
          <w:rFonts w:ascii="BIZ UDPゴシック" w:eastAsia="BIZ UDPゴシック" w:hAnsi="BIZ UDPゴシック" w:hint="eastAsia"/>
          <w:sz w:val="36"/>
          <w:szCs w:val="36"/>
        </w:rPr>
        <w:t>基金</w:t>
      </w:r>
      <w:r w:rsidR="00CC672A" w:rsidRPr="009612E5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="00B808BF">
        <w:rPr>
          <w:rFonts w:ascii="BIZ UDPゴシック" w:eastAsia="BIZ UDPゴシック" w:hAnsi="BIZ UDPゴシック" w:hint="eastAsia"/>
          <w:sz w:val="36"/>
          <w:szCs w:val="36"/>
        </w:rPr>
        <w:t>寄附申出</w:t>
      </w:r>
      <w:r w:rsidR="001039F2" w:rsidRPr="009612E5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:rsidR="00936B33" w:rsidRPr="00F5797C" w:rsidRDefault="00FC4DA6" w:rsidP="009612E5">
      <w:pPr>
        <w:spacing w:line="400" w:lineRule="exact"/>
        <w:jc w:val="right"/>
        <w:rPr>
          <w:rFonts w:ascii="BIZ UDPゴシック" w:eastAsia="BIZ UDPゴシック" w:hAnsi="BIZ UDPゴシック"/>
          <w:szCs w:val="24"/>
        </w:rPr>
      </w:pPr>
      <w:r w:rsidRPr="009612E5">
        <w:rPr>
          <w:rFonts w:ascii="BIZ UDPゴシック" w:eastAsia="BIZ UDPゴシック" w:hAnsi="BIZ UDPゴシック" w:hint="eastAsia"/>
          <w:sz w:val="22"/>
          <w:szCs w:val="24"/>
        </w:rPr>
        <w:t>令和</w:t>
      </w:r>
      <w:r w:rsidR="001039F2" w:rsidRPr="009612E5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9612E5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1039F2" w:rsidRPr="009612E5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Pr="009612E5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1039F2" w:rsidRPr="009612E5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8760A0" w:rsidRPr="009612E5">
        <w:rPr>
          <w:rFonts w:ascii="BIZ UDPゴシック" w:eastAsia="BIZ UDPゴシック" w:hAnsi="BIZ UDPゴシック" w:hint="eastAsia"/>
          <w:sz w:val="22"/>
          <w:szCs w:val="24"/>
        </w:rPr>
        <w:t>日</w:t>
      </w:r>
      <w:r w:rsidR="001039F2" w:rsidRPr="00F5797C">
        <w:rPr>
          <w:rFonts w:ascii="BIZ UDPゴシック" w:eastAsia="BIZ UDPゴシック" w:hAnsi="BIZ UDPゴシック" w:hint="eastAsia"/>
          <w:szCs w:val="24"/>
        </w:rPr>
        <w:t xml:space="preserve">　　</w:t>
      </w:r>
    </w:p>
    <w:p w:rsidR="001039F2" w:rsidRPr="00F5797C" w:rsidRDefault="008760A0" w:rsidP="002E73A3">
      <w:pPr>
        <w:ind w:firstLineChars="300" w:firstLine="720"/>
        <w:jc w:val="left"/>
        <w:rPr>
          <w:rFonts w:ascii="BIZ UDPゴシック" w:eastAsia="BIZ UDPゴシック" w:hAnsi="BIZ UDPゴシック"/>
          <w:szCs w:val="24"/>
        </w:rPr>
      </w:pPr>
      <w:r w:rsidRPr="00F5797C">
        <w:rPr>
          <w:rFonts w:ascii="BIZ UDPゴシック" w:eastAsia="BIZ UDPゴシック" w:hAnsi="BIZ UDPゴシック" w:hint="eastAsia"/>
          <w:szCs w:val="24"/>
        </w:rPr>
        <w:t>瀬戸市長</w:t>
      </w:r>
      <w:r w:rsidR="001039F2" w:rsidRPr="00F5797C">
        <w:rPr>
          <w:rFonts w:ascii="BIZ UDPゴシック" w:eastAsia="BIZ UDPゴシック" w:hAnsi="BIZ UDPゴシック" w:hint="eastAsia"/>
          <w:szCs w:val="24"/>
        </w:rPr>
        <w:t xml:space="preserve">　宛</w:t>
      </w:r>
    </w:p>
    <w:p w:rsidR="001039F2" w:rsidRPr="00F5797C" w:rsidRDefault="001039F2" w:rsidP="001039F2">
      <w:pPr>
        <w:ind w:leftChars="300" w:left="720" w:firstLineChars="100" w:firstLine="240"/>
        <w:jc w:val="left"/>
        <w:rPr>
          <w:rFonts w:ascii="BIZ UDPゴシック" w:eastAsia="BIZ UDPゴシック" w:hAnsi="BIZ UDPゴシック"/>
          <w:szCs w:val="24"/>
        </w:rPr>
      </w:pPr>
      <w:r w:rsidRPr="00F5797C">
        <w:rPr>
          <w:rFonts w:ascii="BIZ UDPゴシック" w:eastAsia="BIZ UDPゴシック" w:hAnsi="BIZ UDPゴシック" w:hint="eastAsia"/>
          <w:szCs w:val="24"/>
        </w:rPr>
        <w:t>私は、瀬戸市子どもの今・未来応援基金の目的に賛同し、子どもや若者の今・未来を</w:t>
      </w:r>
    </w:p>
    <w:p w:rsidR="001039F2" w:rsidRPr="00F5797C" w:rsidRDefault="001039F2" w:rsidP="004A2B64">
      <w:pPr>
        <w:ind w:firstLineChars="300" w:firstLine="720"/>
        <w:jc w:val="left"/>
        <w:rPr>
          <w:rFonts w:ascii="BIZ UDPゴシック" w:eastAsia="BIZ UDPゴシック" w:hAnsi="BIZ UDPゴシック"/>
          <w:szCs w:val="24"/>
        </w:rPr>
      </w:pPr>
      <w:r w:rsidRPr="00F5797C">
        <w:rPr>
          <w:rFonts w:ascii="BIZ UDPゴシック" w:eastAsia="BIZ UDPゴシック" w:hAnsi="BIZ UDPゴシック" w:hint="eastAsia"/>
          <w:szCs w:val="24"/>
        </w:rPr>
        <w:t>応援する施策へ活用いただくため、次のとおり寄附いたします。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A810F9" w:rsidRPr="00F5797C" w:rsidTr="00FA1517">
        <w:trPr>
          <w:trHeight w:val="532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F9" w:rsidRPr="00F5797C" w:rsidRDefault="00A810F9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ご寄附金額（円）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4FEB" w:rsidRDefault="00BE4FEB" w:rsidP="00BE4FEB">
            <w:pPr>
              <w:spacing w:line="440" w:lineRule="exact"/>
              <w:ind w:firstLineChars="50" w:firstLine="10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E4FEB">
              <w:rPr>
                <w:rFonts w:ascii="BIZ UDPゴシック" w:eastAsia="BIZ UDPゴシック" w:hAnsi="BIZ UDP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39370</wp:posOffset>
                      </wp:positionV>
                      <wp:extent cx="1718945" cy="3435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91C" w:rsidRDefault="004A2B64" w:rsidP="004A2B64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4A2B6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継続して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お力添えいただける</w:t>
                                  </w:r>
                                </w:p>
                                <w:p w:rsidR="004A2B64" w:rsidRPr="004A2B64" w:rsidRDefault="004A2B64" w:rsidP="004A2B64">
                                  <w:pPr>
                                    <w:spacing w:line="200" w:lineRule="exact"/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</w:pP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継続サポーターにご登録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下さい</w:t>
                                  </w:r>
                                  <w:r w:rsidRPr="004A2B64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13.1pt;margin-top:3.1pt;width:135.3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" filled="f" stroked="f" strokeweight=".5pt">
                      <v:textbox>
                        <w:txbxContent>
                          <w:p w:rsidR="0082491C" w:rsidRDefault="004A2B64" w:rsidP="004A2B64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4A2B64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継続して</w:t>
                            </w: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お力添えいただける</w:t>
                            </w:r>
                          </w:p>
                          <w:p w:rsidR="004A2B64" w:rsidRPr="004A2B64" w:rsidRDefault="004A2B64" w:rsidP="004A2B64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</w:pP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継続サポーターにご登録</w:t>
                            </w:r>
                            <w:r w:rsidRPr="004A2B64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下さい</w:t>
                            </w:r>
                            <w:r w:rsidRPr="004A2B64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70D1" w:rsidRPr="00BE4FE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今回のご寄附額</w:t>
            </w:r>
          </w:p>
          <w:p w:rsidR="00A810F9" w:rsidRPr="00BE4FEB" w:rsidRDefault="00BE4FEB" w:rsidP="00BE4FEB">
            <w:pPr>
              <w:spacing w:line="440" w:lineRule="exact"/>
              <w:ind w:firstLineChars="50" w:firstLine="14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71348">
              <w:rPr>
                <w:rFonts w:ascii="BIZ UDPゴシック" w:eastAsia="BIZ UDPゴシック" w:hAnsi="BIZ UDPゴシック" w:hint="eastAsia"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90170</wp:posOffset>
                      </wp:positionV>
                      <wp:extent cx="153035" cy="153035"/>
                      <wp:effectExtent l="19050" t="0" r="18415" b="3746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down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F40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267.55pt;margin-top:7.1pt;width:12.0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" adj="10800" filled="f" strokecolor="#1f4d78 [1604]" strokeweight="1pt"/>
                  </w:pict>
                </mc:Fallback>
              </mc:AlternateContent>
            </w:r>
            <w:r w:rsidR="00A810F9" w:rsidRPr="00471348">
              <w:rPr>
                <w:rFonts w:ascii="BIZ UDPゴシック" w:eastAsia="BIZ UDPゴシック" w:hAnsi="BIZ UDPゴシック" w:hint="eastAsia"/>
                <w:sz w:val="28"/>
                <w:szCs w:val="26"/>
              </w:rPr>
              <w:t xml:space="preserve">金　　　　　　　　　　　　　　　</w:t>
            </w:r>
            <w:r w:rsidR="00EE47DE" w:rsidRPr="00471348">
              <w:rPr>
                <w:rFonts w:ascii="BIZ UDPゴシック" w:eastAsia="BIZ UDPゴシック" w:hAnsi="BIZ UDPゴシック" w:hint="eastAsia"/>
                <w:sz w:val="28"/>
                <w:szCs w:val="26"/>
              </w:rPr>
              <w:t xml:space="preserve">　</w:t>
            </w:r>
            <w:r w:rsidRPr="00471348">
              <w:rPr>
                <w:rFonts w:ascii="BIZ UDPゴシック" w:eastAsia="BIZ UDPゴシック" w:hAnsi="BIZ UDPゴシック" w:hint="eastAsia"/>
                <w:sz w:val="28"/>
                <w:szCs w:val="26"/>
              </w:rPr>
              <w:t xml:space="preserve">　</w:t>
            </w:r>
            <w:r w:rsidR="00A810F9" w:rsidRPr="00471348">
              <w:rPr>
                <w:rFonts w:ascii="BIZ UDPゴシック" w:eastAsia="BIZ UDPゴシック" w:hAnsi="BIZ UDPゴシック" w:hint="eastAsia"/>
                <w:sz w:val="28"/>
                <w:szCs w:val="26"/>
              </w:rPr>
              <w:t>円</w:t>
            </w:r>
          </w:p>
        </w:tc>
      </w:tr>
      <w:tr w:rsidR="00A810F9" w:rsidRPr="00F5797C" w:rsidTr="00FA1517">
        <w:trPr>
          <w:trHeight w:val="875"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810F9" w:rsidRPr="00F5797C" w:rsidRDefault="00A810F9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3F7" w:rsidRPr="00471348" w:rsidRDefault="00A810F9" w:rsidP="00FA1517">
            <w:pPr>
              <w:spacing w:line="120" w:lineRule="auto"/>
              <w:ind w:left="3080" w:hangingChars="1400" w:hanging="30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003F7">
              <w:rPr>
                <w:rFonts w:ascii="BIZ UDPゴシック" w:eastAsia="BIZ UDPゴシック" w:hAnsi="BIZ UDPゴシック" w:hint="eastAsia"/>
                <w:sz w:val="22"/>
                <w:szCs w:val="20"/>
              </w:rPr>
              <w:t>□</w:t>
            </w:r>
            <w:r w:rsidRPr="001003F7">
              <w:rPr>
                <w:rFonts w:ascii="BIZ UDPゴシック" w:eastAsia="BIZ UDPゴシック" w:hAnsi="BIZ UDPゴシック" w:hint="eastAsia"/>
                <w:sz w:val="21"/>
                <w:szCs w:val="18"/>
              </w:rPr>
              <w:t>継続サポーターを希望します。</w:t>
            </w:r>
            <w:r w:rsidRPr="00763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※毎年のご寄附額を選択してください。</w:t>
            </w:r>
            <w:r w:rsidR="008B70D1" w:rsidRPr="00763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この額は</w:t>
            </w:r>
            <w:r w:rsidR="004E0162" w:rsidRPr="00763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随時</w:t>
            </w:r>
            <w:r w:rsidR="008B70D1" w:rsidRPr="00763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変更いただけます。中断も可。</w:t>
            </w:r>
            <w:r w:rsidR="00530825">
              <w:rPr>
                <w:rFonts w:ascii="BIZ UDPゴシック" w:eastAsia="BIZ UDPゴシック" w:hAnsi="BIZ UDPゴシック" w:hint="eastAsia"/>
                <w:sz w:val="16"/>
                <w:szCs w:val="16"/>
              </w:rPr>
              <w:t>毎</w:t>
            </w:r>
            <w:r w:rsidR="001003F7" w:rsidRPr="007637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年度ご意向を伺います。</w:t>
            </w:r>
          </w:p>
          <w:p w:rsidR="001003F7" w:rsidRPr="004E0162" w:rsidRDefault="001003F7" w:rsidP="00BE4FEB">
            <w:pPr>
              <w:spacing w:line="300" w:lineRule="exact"/>
              <w:ind w:left="3240" w:hangingChars="1350" w:hanging="324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003F7">
              <w:rPr>
                <w:rFonts w:ascii="BIZ UDPゴシック" w:eastAsia="BIZ UDPゴシック" w:hAnsi="BIZ UDPゴシック" w:hint="eastAsia"/>
                <w:szCs w:val="16"/>
              </w:rPr>
              <w:t>→</w:t>
            </w:r>
            <w:r w:rsidR="000B3AC6">
              <w:rPr>
                <w:rFonts w:ascii="BIZ UDPゴシック" w:eastAsia="BIZ UDPゴシック" w:hAnsi="BIZ UDPゴシック" w:hint="eastAsia"/>
                <w:szCs w:val="16"/>
              </w:rPr>
              <w:t>□</w:t>
            </w:r>
            <w:r w:rsidR="000B3AC6">
              <w:rPr>
                <w:rFonts w:ascii="BIZ UDPゴシック" w:eastAsia="BIZ UDPゴシック" w:hAnsi="BIZ UDPゴシック"/>
                <w:szCs w:val="16"/>
              </w:rPr>
              <w:t>50</w:t>
            </w:r>
            <w:r w:rsidR="000B3AC6">
              <w:rPr>
                <w:rFonts w:ascii="BIZ UDPゴシック" w:eastAsia="BIZ UDPゴシック" w:hAnsi="BIZ UDPゴシック" w:hint="eastAsia"/>
                <w:szCs w:val="16"/>
              </w:rPr>
              <w:t xml:space="preserve">万円　 </w:t>
            </w:r>
            <w:r w:rsidR="00A810F9" w:rsidRPr="004E016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="00186277" w:rsidRPr="004E0162">
              <w:rPr>
                <w:rFonts w:ascii="BIZ UDPゴシック" w:eastAsia="BIZ UDPゴシック" w:hAnsi="BIZ UDPゴシック"/>
                <w:sz w:val="22"/>
                <w:szCs w:val="18"/>
              </w:rPr>
              <w:t>30</w:t>
            </w:r>
            <w:r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万円　　</w:t>
            </w:r>
            <w:r w:rsidR="00A810F9" w:rsidRPr="004E016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="00186277"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>10</w:t>
            </w:r>
            <w:r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万円　　</w:t>
            </w:r>
            <w:r w:rsidR="00A810F9" w:rsidRPr="004E016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="00186277"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>5</w:t>
            </w:r>
            <w:r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万円　　</w:t>
            </w:r>
            <w:r w:rsidR="00A810F9" w:rsidRPr="004E0162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>１</w:t>
            </w:r>
            <w:r w:rsidR="00A810F9" w:rsidRPr="004E0162">
              <w:rPr>
                <w:rFonts w:ascii="BIZ UDPゴシック" w:eastAsia="BIZ UDPゴシック" w:hAnsi="BIZ UDPゴシック" w:hint="eastAsia"/>
                <w:sz w:val="22"/>
                <w:szCs w:val="18"/>
              </w:rPr>
              <w:t>万円</w:t>
            </w:r>
          </w:p>
          <w:p w:rsidR="00A810F9" w:rsidRPr="00A810F9" w:rsidRDefault="003561C5" w:rsidP="00BE4FEB">
            <w:pPr>
              <w:spacing w:line="300" w:lineRule="exact"/>
              <w:ind w:firstLineChars="100" w:firstLine="24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 w:rsidR="008D7B1D">
              <w:rPr>
                <w:rFonts w:ascii="BIZ UDPゴシック" w:eastAsia="BIZ UDPゴシック" w:hAnsi="BIZ UDPゴシック" w:hint="eastAsia"/>
                <w:szCs w:val="20"/>
              </w:rPr>
              <w:t xml:space="preserve">　　　　</w:t>
            </w:r>
            <w:r w:rsidR="00A4665C">
              <w:rPr>
                <w:rFonts w:ascii="BIZ UDPゴシック" w:eastAsia="BIZ UDPゴシック" w:hAnsi="BIZ UDPゴシック" w:hint="eastAsia"/>
                <w:sz w:val="4"/>
                <w:szCs w:val="20"/>
              </w:rPr>
              <w:t xml:space="preserve">　</w:t>
            </w:r>
            <w:r w:rsidR="008D7B1D">
              <w:rPr>
                <w:rFonts w:ascii="BIZ UDPゴシック" w:eastAsia="BIZ UDPゴシック" w:hAnsi="BIZ UDPゴシック" w:hint="eastAsia"/>
                <w:szCs w:val="20"/>
              </w:rPr>
              <w:t xml:space="preserve">円　 </w:t>
            </w:r>
            <w:r w:rsidR="000B3AC6">
              <w:rPr>
                <w:rFonts w:ascii="BIZ UDPゴシック" w:eastAsia="BIZ UDPゴシック" w:hAnsi="BIZ UDPゴシック" w:hint="eastAsia"/>
                <w:szCs w:val="20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>次年度に考えます。</w:t>
            </w:r>
          </w:p>
        </w:tc>
      </w:tr>
      <w:tr w:rsidR="001039F2" w:rsidRPr="00F5797C" w:rsidTr="00FA1517">
        <w:trPr>
          <w:trHeight w:val="353"/>
        </w:trPr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お名前</w:t>
            </w:r>
          </w:p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（団体名・企業名及び代表者の役職・氏名）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039F2" w:rsidRPr="00F5797C" w:rsidRDefault="001039F2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797C">
              <w:rPr>
                <w:rFonts w:ascii="BIZ UDPゴシック" w:eastAsia="BIZ UDPゴシック" w:hAnsi="BIZ UDPゴシック" w:hint="eastAsia"/>
                <w:sz w:val="22"/>
              </w:rPr>
              <w:t>ﾌﾘｶﾞﾅ</w:t>
            </w:r>
          </w:p>
        </w:tc>
      </w:tr>
      <w:tr w:rsidR="001039F2" w:rsidRPr="00F5797C" w:rsidTr="00FA1517">
        <w:trPr>
          <w:trHeight w:val="623"/>
        </w:trPr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  <w:vAlign w:val="center"/>
          </w:tcPr>
          <w:p w:rsidR="001039F2" w:rsidRPr="00F5797C" w:rsidRDefault="001039F2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039F2" w:rsidRPr="00F5797C" w:rsidTr="00FA1517">
        <w:trPr>
          <w:trHeight w:val="821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ご住所</w:t>
            </w:r>
          </w:p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（所在地）</w:t>
            </w:r>
          </w:p>
        </w:tc>
        <w:tc>
          <w:tcPr>
            <w:tcW w:w="7229" w:type="dxa"/>
            <w:vAlign w:val="center"/>
          </w:tcPr>
          <w:p w:rsidR="001039F2" w:rsidRPr="00F5797C" w:rsidRDefault="001039F2" w:rsidP="001039F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〒</w:t>
            </w:r>
          </w:p>
          <w:p w:rsidR="002E73A3" w:rsidRPr="00F5797C" w:rsidRDefault="002E73A3" w:rsidP="001039F2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1039F2" w:rsidRPr="00F5797C" w:rsidTr="00FA1517">
        <w:trPr>
          <w:trHeight w:val="144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1039F2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ご連絡先</w:t>
            </w:r>
          </w:p>
          <w:p w:rsidR="0050508B" w:rsidRPr="00F5797C" w:rsidRDefault="0050508B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（ご担当者様）</w:t>
            </w:r>
          </w:p>
        </w:tc>
        <w:tc>
          <w:tcPr>
            <w:tcW w:w="7229" w:type="dxa"/>
            <w:vAlign w:val="center"/>
          </w:tcPr>
          <w:p w:rsidR="0050508B" w:rsidRPr="009612E5" w:rsidRDefault="0050508B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12E5">
              <w:rPr>
                <w:rFonts w:ascii="BIZ UDPゴシック" w:eastAsia="BIZ UDPゴシック" w:hAnsi="BIZ UDPゴシック" w:hint="eastAsia"/>
                <w:sz w:val="22"/>
              </w:rPr>
              <w:t>ご担当者氏名：</w:t>
            </w:r>
            <w:r w:rsidR="004A2B64" w:rsidRPr="009612E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部署：</w:t>
            </w:r>
          </w:p>
          <w:p w:rsidR="001039F2" w:rsidRPr="009612E5" w:rsidRDefault="001039F2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12E5">
              <w:rPr>
                <w:rFonts w:ascii="BIZ UDPゴシック" w:eastAsia="BIZ UDPゴシック" w:hAnsi="BIZ UDPゴシック" w:hint="eastAsia"/>
                <w:sz w:val="22"/>
              </w:rPr>
              <w:t>電　話：</w:t>
            </w:r>
            <w:r w:rsidRPr="009612E5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</w:p>
          <w:p w:rsidR="001039F2" w:rsidRPr="009612E5" w:rsidRDefault="001039F2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12E5">
              <w:rPr>
                <w:rFonts w:ascii="BIZ UDPゴシック" w:eastAsia="BIZ UDPゴシック" w:hAnsi="BIZ UDPゴシック" w:hint="eastAsia"/>
                <w:sz w:val="22"/>
              </w:rPr>
              <w:t>ＦＡＸ：</w:t>
            </w:r>
          </w:p>
          <w:p w:rsidR="001039F2" w:rsidRPr="00F5797C" w:rsidRDefault="001039F2" w:rsidP="001039F2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9612E5">
              <w:rPr>
                <w:rFonts w:ascii="BIZ UDPゴシック" w:eastAsia="BIZ UDPゴシック" w:hAnsi="BIZ UDPゴシック" w:hint="eastAsia"/>
                <w:sz w:val="22"/>
              </w:rPr>
              <w:t>ﾒｰﾙｱﾄﾞﾚｽ：　　　　　　　　　　　＠</w:t>
            </w:r>
          </w:p>
        </w:tc>
      </w:tr>
      <w:tr w:rsidR="001039F2" w:rsidRPr="00F5797C" w:rsidTr="00FA1517">
        <w:trPr>
          <w:trHeight w:val="725"/>
        </w:trPr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1039F2" w:rsidRPr="0050508B" w:rsidRDefault="001039F2" w:rsidP="001003F7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0508B">
              <w:rPr>
                <w:rFonts w:ascii="BIZ UDPゴシック" w:eastAsia="BIZ UDPゴシック" w:hAnsi="BIZ UDPゴシック"/>
                <w:sz w:val="22"/>
              </w:rPr>
              <w:t>HP</w:t>
            </w:r>
            <w:r w:rsidRPr="0050508B">
              <w:rPr>
                <w:rFonts w:ascii="BIZ UDPゴシック" w:eastAsia="BIZ UDPゴシック" w:hAnsi="BIZ UDPゴシック" w:hint="eastAsia"/>
                <w:sz w:val="22"/>
              </w:rPr>
              <w:t>等で</w:t>
            </w:r>
            <w:r w:rsidR="0050508B" w:rsidRPr="0050508B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Pr="0050508B">
              <w:rPr>
                <w:rFonts w:ascii="BIZ UDPゴシック" w:eastAsia="BIZ UDPゴシック" w:hAnsi="BIZ UDPゴシック" w:hint="eastAsia"/>
                <w:sz w:val="22"/>
              </w:rPr>
              <w:t>情報公開の可否</w:t>
            </w:r>
          </w:p>
          <w:p w:rsidR="001039F2" w:rsidRPr="00F5797C" w:rsidRDefault="001039F2" w:rsidP="001003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※選択して</w:t>
            </w:r>
            <w:r w:rsidR="002E73A3" w:rsidRPr="00F5797C">
              <w:rPr>
                <w:rFonts w:ascii="BIZ UDPゴシック" w:eastAsia="BIZ UDPゴシック" w:hAnsi="BIZ UDPゴシック" w:hint="eastAsia"/>
                <w:szCs w:val="24"/>
              </w:rPr>
              <w:t>✓</w:t>
            </w:r>
            <w:r w:rsidR="002E73A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</w:t>
            </w:r>
            <w:r w:rsidR="002E73A3"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:rsidR="001039F2" w:rsidRPr="00F5797C" w:rsidRDefault="002E73A3" w:rsidP="00123C33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1039F2" w:rsidRPr="00F5797C">
              <w:rPr>
                <w:rFonts w:ascii="BIZ UDPゴシック" w:eastAsia="BIZ UDPゴシック" w:hAnsi="BIZ UDPゴシック" w:hint="eastAsia"/>
                <w:szCs w:val="24"/>
              </w:rPr>
              <w:t xml:space="preserve">　公表して差し支えない。（公開可能な情報に✓）</w:t>
            </w:r>
          </w:p>
          <w:p w:rsidR="001039F2" w:rsidRPr="002E73A3" w:rsidRDefault="001039F2" w:rsidP="00123C33">
            <w:pPr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</w:t>
            </w:r>
            <w:r w:rsidR="0050508B"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お</w:t>
            </w:r>
            <w:r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名前　　□</w:t>
            </w:r>
            <w:r w:rsidR="0050508B"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ご</w:t>
            </w:r>
            <w:r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住所　　□</w:t>
            </w:r>
            <w:r w:rsidR="0050508B"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ご</w:t>
            </w:r>
            <w:r w:rsidRPr="002E73A3">
              <w:rPr>
                <w:rFonts w:ascii="BIZ UDPゴシック" w:eastAsia="BIZ UDPゴシック" w:hAnsi="BIZ UDPゴシック" w:hint="eastAsia"/>
                <w:sz w:val="21"/>
                <w:szCs w:val="21"/>
              </w:rPr>
              <w:t>寄附金額</w:t>
            </w:r>
          </w:p>
        </w:tc>
      </w:tr>
      <w:tr w:rsidR="001039F2" w:rsidRPr="00F5797C" w:rsidTr="00FA1517">
        <w:trPr>
          <w:trHeight w:val="510"/>
        </w:trPr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1039F2" w:rsidRPr="00F5797C" w:rsidRDefault="001039F2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039F2" w:rsidRPr="00F5797C" w:rsidRDefault="002E73A3" w:rsidP="001039F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1039F2" w:rsidRPr="00F5797C">
              <w:rPr>
                <w:rFonts w:ascii="BIZ UDPゴシック" w:eastAsia="BIZ UDPゴシック" w:hAnsi="BIZ UDPゴシック" w:hint="eastAsia"/>
                <w:szCs w:val="24"/>
              </w:rPr>
              <w:t xml:space="preserve">　公表を希望しない。</w:t>
            </w:r>
          </w:p>
        </w:tc>
      </w:tr>
      <w:tr w:rsidR="00BE32FF" w:rsidRPr="00F5797C" w:rsidTr="00FA1517">
        <w:trPr>
          <w:trHeight w:val="886"/>
        </w:trPr>
        <w:tc>
          <w:tcPr>
            <w:tcW w:w="2977" w:type="dxa"/>
            <w:vMerge w:val="restart"/>
            <w:shd w:val="clear" w:color="auto" w:fill="FFF2CC" w:themeFill="accent4" w:themeFillTint="33"/>
            <w:vAlign w:val="center"/>
          </w:tcPr>
          <w:p w:rsidR="00BE32FF" w:rsidRPr="00F5797C" w:rsidRDefault="00BE32FF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入金方法</w:t>
            </w:r>
          </w:p>
          <w:p w:rsidR="00BE32FF" w:rsidRPr="00F5797C" w:rsidRDefault="00BE32FF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:rsidR="00BE32FF" w:rsidRPr="00F5797C" w:rsidRDefault="00BE32FF" w:rsidP="001039F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※選択して</w:t>
            </w:r>
            <w:r w:rsidRPr="00F5797C">
              <w:rPr>
                <w:rFonts w:ascii="BIZ UDPゴシック" w:eastAsia="BIZ UDPゴシック" w:hAnsi="BIZ UDPゴシック" w:hint="eastAsia"/>
                <w:szCs w:val="24"/>
              </w:rPr>
              <w:t>✓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</w:t>
            </w:r>
            <w:r w:rsidRPr="00F5797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ください。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1F7" w:rsidRPr="00F5797C" w:rsidRDefault="00BE4FEB" w:rsidP="00BE4FEB">
            <w:pPr>
              <w:spacing w:line="26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1371F7" w:rsidRPr="00F5797C">
              <w:rPr>
                <w:rFonts w:ascii="BIZ UDPゴシック" w:eastAsia="BIZ UDPゴシック" w:hAnsi="BIZ UDPゴシック" w:hint="eastAsia"/>
              </w:rPr>
              <w:t>市が指定する口座への振込み</w:t>
            </w:r>
          </w:p>
          <w:p w:rsidR="001371F7" w:rsidRPr="00BE4FEB" w:rsidRDefault="001371F7" w:rsidP="00BE4FEB">
            <w:pPr>
              <w:spacing w:line="260" w:lineRule="exact"/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18"/>
              </w:rPr>
            </w:pPr>
            <w:r w:rsidRPr="00BE4FEB">
              <w:rPr>
                <w:rFonts w:ascii="BIZ UDPゴシック" w:eastAsia="BIZ UDPゴシック" w:hAnsi="BIZ UDPゴシック" w:hint="eastAsia"/>
                <w:sz w:val="20"/>
                <w:szCs w:val="18"/>
              </w:rPr>
              <w:t>振込口座等の案内を送付（メール）します。</w:t>
            </w:r>
          </w:p>
          <w:p w:rsidR="00123C33" w:rsidRPr="001371F7" w:rsidRDefault="001371F7" w:rsidP="00BE4FEB">
            <w:pPr>
              <w:spacing w:line="260" w:lineRule="exact"/>
              <w:ind w:firstLineChars="200" w:firstLine="400"/>
            </w:pPr>
            <w:r w:rsidRPr="00BE4FEB">
              <w:rPr>
                <w:rFonts w:ascii="BIZ UDPゴシック" w:eastAsia="BIZ UDPゴシック" w:hAnsi="BIZ UDPゴシック" w:hint="eastAsia"/>
                <w:sz w:val="20"/>
                <w:szCs w:val="18"/>
              </w:rPr>
              <w:t>※振込手数料は、誠に恐縮ですが、ご寄附される方がご負担ください。</w:t>
            </w:r>
          </w:p>
        </w:tc>
      </w:tr>
      <w:tr w:rsidR="00F80990" w:rsidRPr="00F5797C" w:rsidTr="00FA1517">
        <w:trPr>
          <w:trHeight w:val="1293"/>
        </w:trPr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F80990" w:rsidRPr="00F5797C" w:rsidRDefault="00F80990" w:rsidP="00F8099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71F7" w:rsidRPr="00BE4FEB" w:rsidRDefault="00BE4FEB" w:rsidP="00BE4FEB">
            <w:pPr>
              <w:spacing w:line="280" w:lineRule="exact"/>
              <w:rPr>
                <w:rFonts w:ascii="BIZ UDPゴシック" w:eastAsia="BIZ UDPゴシック" w:hAnsi="BIZ UDPゴシック"/>
                <w:sz w:val="22"/>
              </w:rPr>
            </w:pPr>
            <w:r w:rsidRPr="00BE4FEB">
              <w:rPr>
                <w:rFonts w:ascii="BIZ UDPゴシック" w:eastAsia="BIZ UDPゴシック" w:hAnsi="BIZ UDPゴシック" w:hint="eastAsia"/>
              </w:rPr>
              <w:t>□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E4FEB">
              <w:rPr>
                <w:rFonts w:ascii="BIZ UDPゴシック" w:eastAsia="BIZ UDPゴシック" w:hAnsi="BIZ UDPゴシック" w:hint="eastAsia"/>
              </w:rPr>
              <w:t>市指定金融機関窓口で納付書にて支払い</w:t>
            </w:r>
          </w:p>
          <w:p w:rsidR="00BE4FEB" w:rsidRDefault="00BE4FEB" w:rsidP="00BE4FEB">
            <w:pPr>
              <w:spacing w:line="28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</w:rPr>
            </w:pPr>
            <w:r w:rsidRPr="00BE4FEB">
              <w:rPr>
                <w:rFonts w:ascii="BIZ UDPゴシック" w:eastAsia="BIZ UDPゴシック" w:hAnsi="BIZ UDPゴシック" w:hint="eastAsia"/>
                <w:sz w:val="20"/>
              </w:rPr>
              <w:t>納付書を送付します。</w:t>
            </w:r>
          </w:p>
          <w:p w:rsidR="00BE4FEB" w:rsidRPr="00BE4FEB" w:rsidRDefault="00BE4FEB" w:rsidP="00103D9F">
            <w:pPr>
              <w:spacing w:line="280" w:lineRule="exact"/>
              <w:ind w:leftChars="100" w:left="440" w:hangingChars="100" w:hanging="20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※</w:t>
            </w:r>
            <w:r w:rsidR="000167C4">
              <w:rPr>
                <w:rFonts w:ascii="BIZ UDPゴシック" w:eastAsia="BIZ UDPゴシック" w:hAnsi="BIZ UDPゴシック" w:hint="eastAsia"/>
                <w:sz w:val="20"/>
              </w:rPr>
              <w:t>払込</w:t>
            </w:r>
            <w:r w:rsidRPr="00BE4FEB">
              <w:rPr>
                <w:rFonts w:ascii="BIZ UDPゴシック" w:eastAsia="BIZ UDPゴシック" w:hAnsi="BIZ UDPゴシック" w:hint="eastAsia"/>
                <w:sz w:val="20"/>
              </w:rPr>
              <w:t>手数料はかかりません。市指定１２金融機関の窓口でのみ取扱できます。コンビニエンスストアでは取扱できません。</w:t>
            </w:r>
          </w:p>
        </w:tc>
      </w:tr>
      <w:tr w:rsidR="00F80990" w:rsidRPr="00F5797C" w:rsidTr="00FA1517">
        <w:trPr>
          <w:trHeight w:val="703"/>
        </w:trPr>
        <w:tc>
          <w:tcPr>
            <w:tcW w:w="2977" w:type="dxa"/>
            <w:vMerge/>
            <w:shd w:val="clear" w:color="auto" w:fill="FFF2CC" w:themeFill="accent4" w:themeFillTint="33"/>
            <w:vAlign w:val="center"/>
          </w:tcPr>
          <w:p w:rsidR="00F80990" w:rsidRPr="00F5797C" w:rsidRDefault="00F80990" w:rsidP="00F8099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990" w:rsidRDefault="00BE4FEB" w:rsidP="00BE4FEB">
            <w:pPr>
              <w:spacing w:line="26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F80990" w:rsidRPr="00F5797C">
              <w:rPr>
                <w:rFonts w:ascii="BIZ UDPゴシック" w:eastAsia="BIZ UDPゴシック" w:hAnsi="BIZ UDPゴシック" w:hint="eastAsia"/>
              </w:rPr>
              <w:t>現金</w:t>
            </w:r>
            <w:r w:rsidR="00F8099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80990"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（瀬戸市役所２階こども未来課窓口にお持ち</w:t>
            </w:r>
            <w:r w:rsidR="00F8099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  <w:r w:rsidR="00F80990" w:rsidRPr="00F5797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。）</w:t>
            </w:r>
          </w:p>
          <w:p w:rsidR="00F80990" w:rsidRDefault="00F80990" w:rsidP="00BE4FEB">
            <w:pPr>
              <w:spacing w:line="260" w:lineRule="exact"/>
              <w:ind w:firstLineChars="200" w:firstLine="36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※ご来庁予定日　　　　　月　　　　　日</w:t>
            </w:r>
          </w:p>
        </w:tc>
      </w:tr>
      <w:tr w:rsidR="00F80990" w:rsidRPr="00F5797C" w:rsidTr="00FA1517">
        <w:trPr>
          <w:trHeight w:val="953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F80990" w:rsidRPr="0082491C" w:rsidRDefault="00F80990" w:rsidP="00F8099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24"/>
              </w:rPr>
            </w:pPr>
            <w:r w:rsidRPr="0082491C">
              <w:rPr>
                <w:rFonts w:ascii="BIZ UDPゴシック" w:eastAsia="BIZ UDPゴシック" w:hAnsi="BIZ UDPゴシック" w:hint="eastAsia"/>
                <w:sz w:val="21"/>
                <w:szCs w:val="24"/>
              </w:rPr>
              <w:t>子ども・若者への</w:t>
            </w:r>
          </w:p>
          <w:p w:rsidR="00F80990" w:rsidRPr="00DC6A39" w:rsidRDefault="00AA2022" w:rsidP="00F8099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1"/>
                <w:szCs w:val="24"/>
              </w:rPr>
            </w:pPr>
            <w:bookmarkStart w:id="0" w:name="_GoBack"/>
            <w:r w:rsidRPr="009631EE">
              <w:rPr>
                <w:rFonts w:ascii="BIZ UDPゴシック" w:eastAsia="BIZ UDPゴシック" w:hAnsi="BIZ UDPゴシック" w:hint="eastAsia"/>
                <w:sz w:val="21"/>
                <w:szCs w:val="24"/>
              </w:rPr>
              <w:t>“一言”</w:t>
            </w:r>
            <w:bookmarkEnd w:id="0"/>
            <w:r w:rsidR="00F80990" w:rsidRPr="0082491C">
              <w:rPr>
                <w:rFonts w:ascii="BIZ UDPゴシック" w:eastAsia="BIZ UDPゴシック" w:hAnsi="BIZ UDPゴシック" w:hint="eastAsia"/>
                <w:sz w:val="21"/>
                <w:szCs w:val="24"/>
              </w:rPr>
              <w:t>応援メッセージ</w:t>
            </w:r>
          </w:p>
          <w:p w:rsidR="00F80990" w:rsidRPr="0082491C" w:rsidRDefault="00F80990" w:rsidP="00F8099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3"/>
                <w:szCs w:val="13"/>
              </w:rPr>
            </w:pPr>
            <w:r w:rsidRPr="0082491C">
              <w:rPr>
                <w:rFonts w:ascii="BIZ UDPゴシック" w:eastAsia="BIZ UDPゴシック" w:hAnsi="BIZ UDPゴシック" w:hint="eastAsia"/>
                <w:sz w:val="13"/>
                <w:szCs w:val="13"/>
              </w:rPr>
              <w:t>HP等で公表させていただく事があります。</w:t>
            </w:r>
          </w:p>
          <w:p w:rsidR="00F80990" w:rsidRPr="00DE3F73" w:rsidRDefault="00F80990" w:rsidP="00F80990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4"/>
                <w:szCs w:val="16"/>
              </w:rPr>
            </w:pPr>
            <w:r w:rsidRPr="004A2B64">
              <w:rPr>
                <w:rFonts w:ascii="BIZ UDPゴシック" w:eastAsia="BIZ UDPゴシック" w:hAnsi="BIZ UDPゴシック" w:hint="eastAsia"/>
                <w:sz w:val="20"/>
                <w:szCs w:val="16"/>
              </w:rPr>
              <w:t>その他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F80990" w:rsidRDefault="00F80990" w:rsidP="00F80990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F80990" w:rsidRPr="002E73A3" w:rsidRDefault="00F80990" w:rsidP="00F80990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2E73A3" w:rsidRPr="0082491C" w:rsidRDefault="001039F2" w:rsidP="00471348">
      <w:pPr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82491C">
        <w:rPr>
          <w:rFonts w:ascii="BIZ UDPゴシック" w:eastAsia="BIZ UDPゴシック" w:hAnsi="BIZ UDPゴシック" w:hint="eastAsia"/>
          <w:sz w:val="18"/>
          <w:szCs w:val="18"/>
        </w:rPr>
        <w:t>ご記入いただいた個人情報は、このご寄附に関する事務以外に使用することはありません。</w:t>
      </w:r>
    </w:p>
    <w:p w:rsidR="004A2B64" w:rsidRPr="004A2B64" w:rsidRDefault="004A2B64" w:rsidP="00471348">
      <w:pPr>
        <w:spacing w:line="260" w:lineRule="exact"/>
        <w:jc w:val="center"/>
        <w:rPr>
          <w:rFonts w:ascii="BIZ UDPゴシック" w:eastAsia="BIZ UDPゴシック" w:hAnsi="BIZ UDPゴシック"/>
          <w:sz w:val="16"/>
          <w:szCs w:val="18"/>
        </w:rPr>
      </w:pPr>
      <w:r w:rsidRPr="0082491C">
        <w:rPr>
          <w:rFonts w:ascii="BIZ UDPゴシック" w:eastAsia="BIZ UDPゴシック" w:hAnsi="BIZ UDPゴシック" w:hint="eastAsia"/>
          <w:sz w:val="18"/>
          <w:szCs w:val="21"/>
        </w:rPr>
        <w:t>※税制上の優遇措置については、最寄りの税務署にお問合せください。</w:t>
      </w:r>
    </w:p>
    <w:p w:rsidR="008760A0" w:rsidRPr="004A2B64" w:rsidRDefault="004A2B64" w:rsidP="00471348">
      <w:pPr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BE4FEB">
        <w:rPr>
          <w:rFonts w:ascii="BIZ UDPゴシック" w:eastAsia="BIZ UDPゴシック" w:hAnsi="BIZ UDPゴシック" w:hint="eastAsia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704850</wp:posOffset>
                </wp:positionH>
                <wp:positionV relativeFrom="paragraph">
                  <wp:posOffset>190500</wp:posOffset>
                </wp:positionV>
                <wp:extent cx="5257800" cy="829340"/>
                <wp:effectExtent l="0" t="0" r="19050" b="2794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829340"/>
                          <a:chOff x="0" y="204821"/>
                          <a:chExt cx="5257800" cy="470607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204821"/>
                            <a:ext cx="5257800" cy="47060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1" y="237421"/>
                            <a:ext cx="5010149" cy="391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83C" w:rsidRPr="0082491C" w:rsidRDefault="0017183C" w:rsidP="001039F2">
                              <w:pPr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お問合せ（</w:t>
                              </w:r>
                              <w:r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郵送）先</w:t>
                              </w:r>
                              <w:r w:rsidR="001662FE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　　</w:t>
                              </w:r>
                              <w:r w:rsidR="004A2B64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〒</w:t>
                              </w:r>
                              <w:r w:rsidR="0050508B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489-8701</w:t>
                              </w:r>
                              <w:r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愛知県瀬戸市追分町</w:t>
                              </w:r>
                              <w:r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６４番地の１</w:t>
                              </w:r>
                            </w:p>
                            <w:p w:rsidR="004A2B64" w:rsidRPr="0082491C" w:rsidRDefault="00CC672A" w:rsidP="0082491C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瀬戸市 健康福祉部 </w:t>
                              </w:r>
                              <w:r w:rsidR="0017183C"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こども未来課</w:t>
                              </w:r>
                              <w:r w:rsidR="0082491C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E474A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E474A4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　</w:t>
                              </w:r>
                              <w:r w:rsidR="0082491C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メール：kodomo@city.seto.lg.jp</w:t>
                              </w:r>
                            </w:p>
                            <w:p w:rsidR="0017183C" w:rsidRPr="0082491C" w:rsidRDefault="004A2B64" w:rsidP="0082491C">
                              <w:pPr>
                                <w:ind w:firstLineChars="100" w:firstLine="22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電話番号：</w:t>
                              </w:r>
                              <w:r w:rsidR="0017183C"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0561-88-2635</w:t>
                              </w:r>
                              <w:r w:rsidR="0082491C"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E474A4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E474A4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　</w:t>
                              </w:r>
                              <w:r w:rsidR="005E7D6E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5E7D6E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　</w:t>
                              </w:r>
                              <w:r w:rsidR="004F3516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</w:t>
                              </w:r>
                              <w:r w:rsidR="0082491C"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ＦＡＸ</w:t>
                              </w:r>
                              <w:r w:rsidRPr="0082491C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：</w:t>
                              </w:r>
                              <w:r w:rsidRPr="0082491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0561-88-2633</w:t>
                              </w:r>
                            </w:p>
                            <w:p w:rsidR="001039F2" w:rsidRPr="0082491C" w:rsidRDefault="001039F2" w:rsidP="0017183C">
                              <w:pPr>
                                <w:ind w:firstLineChars="200" w:firstLine="40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8" style="position:absolute;left:0;text-align:left;margin-left:55.5pt;margin-top:15pt;width:414pt;height:65.3pt;z-index:251665408;mso-position-horizontal-relative:margin;mso-width-relative:margin;mso-height-relative:margin" coordorigin=",2048" coordsize="52578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">
                <v:roundrect id="角丸四角形 5" o:spid="_x0000_s1029" style="position:absolute;top:2048;width:52578;height:47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" fillcolor="#deeaf6 [660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828;top:2374;width:50102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17183C" w:rsidRPr="0082491C" w:rsidRDefault="0017183C" w:rsidP="001039F2">
                        <w:pPr>
                          <w:jc w:val="left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お問合せ（</w:t>
                        </w:r>
                        <w:r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郵送）先</w:t>
                        </w:r>
                        <w:r w:rsidR="001662FE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　　</w:t>
                        </w:r>
                        <w:r w:rsidR="004A2B64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〒</w:t>
                        </w:r>
                        <w:r w:rsidR="0050508B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489-8701</w:t>
                        </w:r>
                        <w:r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愛知県瀬戸市追分町</w:t>
                        </w:r>
                        <w:r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６４番地の１</w:t>
                        </w:r>
                      </w:p>
                      <w:p w:rsidR="004A2B64" w:rsidRPr="0082491C" w:rsidRDefault="00CC672A" w:rsidP="0082491C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瀬戸市 健康福祉部 </w:t>
                        </w:r>
                        <w:r w:rsidR="0017183C"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こども未来課</w:t>
                        </w:r>
                        <w:r w:rsidR="0082491C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E474A4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E474A4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　</w:t>
                        </w:r>
                        <w:r w:rsidR="0082491C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メール：kodomo@city.seto.lg.jp</w:t>
                        </w:r>
                      </w:p>
                      <w:p w:rsidR="0017183C" w:rsidRPr="0082491C" w:rsidRDefault="004A2B64" w:rsidP="0082491C">
                        <w:pPr>
                          <w:ind w:firstLineChars="100" w:firstLine="220"/>
                          <w:jc w:val="left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電話番号：</w:t>
                        </w:r>
                        <w:r w:rsidR="0017183C"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0561-88-2635</w:t>
                        </w:r>
                        <w:r w:rsidR="0082491C"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E474A4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E474A4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　</w:t>
                        </w:r>
                        <w:r w:rsidR="005E7D6E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5E7D6E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　</w:t>
                        </w:r>
                        <w:r w:rsidR="004F3516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</w:t>
                        </w:r>
                        <w:r w:rsidR="0082491C"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ＦＡＸ</w:t>
                        </w:r>
                        <w:r w:rsidRPr="0082491C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：</w:t>
                        </w:r>
                        <w:r w:rsidRPr="0082491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0561-88-2633</w:t>
                        </w:r>
                      </w:p>
                      <w:p w:rsidR="001039F2" w:rsidRPr="0082491C" w:rsidRDefault="001039F2" w:rsidP="0017183C">
                        <w:pPr>
                          <w:ind w:firstLineChars="200" w:firstLine="400"/>
                          <w:jc w:val="left"/>
                          <w:rPr>
                            <w:rFonts w:ascii="BIZ UDPゴシック" w:eastAsia="BIZ UDPゴシック" w:hAnsi="BIZ UDPゴシック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E4FEB">
        <w:rPr>
          <w:rFonts w:ascii="BIZ UDPゴシック" w:eastAsia="BIZ UDPゴシック" w:hAnsi="BIZ UDPゴシック" w:hint="eastAsia"/>
          <w:sz w:val="22"/>
          <w:szCs w:val="32"/>
        </w:rPr>
        <w:t>ご協力のお申込みをいただき、誠にありがとうございます。</w:t>
      </w:r>
    </w:p>
    <w:sectPr w:rsidR="008760A0" w:rsidRPr="004A2B64" w:rsidSect="00A810F9">
      <w:pgSz w:w="11906" w:h="16838" w:code="9"/>
      <w:pgMar w:top="624" w:right="720" w:bottom="624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24" w:rsidRDefault="00562124" w:rsidP="002D6085">
      <w:r>
        <w:separator/>
      </w:r>
    </w:p>
  </w:endnote>
  <w:endnote w:type="continuationSeparator" w:id="0">
    <w:p w:rsidR="00562124" w:rsidRDefault="00562124" w:rsidP="002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24" w:rsidRDefault="00562124" w:rsidP="002D6085">
      <w:r>
        <w:separator/>
      </w:r>
    </w:p>
  </w:footnote>
  <w:footnote w:type="continuationSeparator" w:id="0">
    <w:p w:rsidR="00562124" w:rsidRDefault="00562124" w:rsidP="002D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4A"/>
    <w:multiLevelType w:val="hybridMultilevel"/>
    <w:tmpl w:val="DFE263E2"/>
    <w:lvl w:ilvl="0" w:tplc="17DA6DC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56118A"/>
    <w:multiLevelType w:val="hybridMultilevel"/>
    <w:tmpl w:val="B82C1E2C"/>
    <w:lvl w:ilvl="0" w:tplc="0C5EEDE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7E01FB"/>
    <w:multiLevelType w:val="hybridMultilevel"/>
    <w:tmpl w:val="AB706ED8"/>
    <w:lvl w:ilvl="0" w:tplc="F294BD8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B5FE4"/>
    <w:multiLevelType w:val="hybridMultilevel"/>
    <w:tmpl w:val="8B56DEAE"/>
    <w:lvl w:ilvl="0" w:tplc="8E44702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28B3"/>
    <w:multiLevelType w:val="hybridMultilevel"/>
    <w:tmpl w:val="22FC910C"/>
    <w:lvl w:ilvl="0" w:tplc="4C6C19E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E0219"/>
    <w:multiLevelType w:val="hybridMultilevel"/>
    <w:tmpl w:val="F998C8D8"/>
    <w:lvl w:ilvl="0" w:tplc="328C97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E8341A"/>
    <w:multiLevelType w:val="hybridMultilevel"/>
    <w:tmpl w:val="28885556"/>
    <w:lvl w:ilvl="0" w:tplc="0AFE135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875C6E"/>
    <w:multiLevelType w:val="hybridMultilevel"/>
    <w:tmpl w:val="E4CC27BE"/>
    <w:lvl w:ilvl="0" w:tplc="D01685B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5A7BF1"/>
    <w:multiLevelType w:val="hybridMultilevel"/>
    <w:tmpl w:val="F35A4894"/>
    <w:lvl w:ilvl="0" w:tplc="4516C64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5115E"/>
    <w:multiLevelType w:val="hybridMultilevel"/>
    <w:tmpl w:val="BCE8A378"/>
    <w:lvl w:ilvl="0" w:tplc="FFE464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5A3318"/>
    <w:multiLevelType w:val="hybridMultilevel"/>
    <w:tmpl w:val="287A399A"/>
    <w:lvl w:ilvl="0" w:tplc="D5F84D7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4330CF"/>
    <w:multiLevelType w:val="hybridMultilevel"/>
    <w:tmpl w:val="FBEEA4B6"/>
    <w:lvl w:ilvl="0" w:tplc="8BEEBAC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8D22C8"/>
    <w:multiLevelType w:val="hybridMultilevel"/>
    <w:tmpl w:val="517A0C32"/>
    <w:lvl w:ilvl="0" w:tplc="3A0C581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67386"/>
    <w:multiLevelType w:val="hybridMultilevel"/>
    <w:tmpl w:val="4476C638"/>
    <w:lvl w:ilvl="0" w:tplc="5060F99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F3DA6"/>
    <w:multiLevelType w:val="hybridMultilevel"/>
    <w:tmpl w:val="A07C52FA"/>
    <w:lvl w:ilvl="0" w:tplc="769A679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A0"/>
    <w:rsid w:val="000167C4"/>
    <w:rsid w:val="00050EA9"/>
    <w:rsid w:val="000B3AC6"/>
    <w:rsid w:val="000E4C52"/>
    <w:rsid w:val="000F64BE"/>
    <w:rsid w:val="001003F7"/>
    <w:rsid w:val="001039F2"/>
    <w:rsid w:val="00103D9F"/>
    <w:rsid w:val="00123C33"/>
    <w:rsid w:val="001371F7"/>
    <w:rsid w:val="001662FE"/>
    <w:rsid w:val="0017183C"/>
    <w:rsid w:val="00181638"/>
    <w:rsid w:val="00186277"/>
    <w:rsid w:val="001927BF"/>
    <w:rsid w:val="001A05B6"/>
    <w:rsid w:val="001C4168"/>
    <w:rsid w:val="001D732E"/>
    <w:rsid w:val="001F3348"/>
    <w:rsid w:val="00223B42"/>
    <w:rsid w:val="00236DDA"/>
    <w:rsid w:val="00282DD5"/>
    <w:rsid w:val="002D6085"/>
    <w:rsid w:val="002E73A3"/>
    <w:rsid w:val="003561C5"/>
    <w:rsid w:val="00471348"/>
    <w:rsid w:val="00474401"/>
    <w:rsid w:val="004A2B64"/>
    <w:rsid w:val="004A6735"/>
    <w:rsid w:val="004E0162"/>
    <w:rsid w:val="004F3516"/>
    <w:rsid w:val="0050508B"/>
    <w:rsid w:val="0051222C"/>
    <w:rsid w:val="00530825"/>
    <w:rsid w:val="00553E7F"/>
    <w:rsid w:val="00562124"/>
    <w:rsid w:val="00572A35"/>
    <w:rsid w:val="005969DF"/>
    <w:rsid w:val="005E7D6E"/>
    <w:rsid w:val="0064704A"/>
    <w:rsid w:val="006C0C06"/>
    <w:rsid w:val="00732EDE"/>
    <w:rsid w:val="00736050"/>
    <w:rsid w:val="00763738"/>
    <w:rsid w:val="00804E9D"/>
    <w:rsid w:val="00813FCE"/>
    <w:rsid w:val="0082491C"/>
    <w:rsid w:val="008760A0"/>
    <w:rsid w:val="008A582A"/>
    <w:rsid w:val="008B6190"/>
    <w:rsid w:val="008B70D1"/>
    <w:rsid w:val="008D7197"/>
    <w:rsid w:val="008D7B1D"/>
    <w:rsid w:val="00910B46"/>
    <w:rsid w:val="00936B33"/>
    <w:rsid w:val="009612E5"/>
    <w:rsid w:val="009631EE"/>
    <w:rsid w:val="009742D5"/>
    <w:rsid w:val="009830BC"/>
    <w:rsid w:val="009D12C2"/>
    <w:rsid w:val="009D6896"/>
    <w:rsid w:val="009E7DD2"/>
    <w:rsid w:val="009F2C46"/>
    <w:rsid w:val="00A01E69"/>
    <w:rsid w:val="00A0601D"/>
    <w:rsid w:val="00A145C9"/>
    <w:rsid w:val="00A4665C"/>
    <w:rsid w:val="00A55003"/>
    <w:rsid w:val="00A810F9"/>
    <w:rsid w:val="00AA2022"/>
    <w:rsid w:val="00AB6D7B"/>
    <w:rsid w:val="00B808BF"/>
    <w:rsid w:val="00B81605"/>
    <w:rsid w:val="00BE32FF"/>
    <w:rsid w:val="00BE4FEB"/>
    <w:rsid w:val="00C871CB"/>
    <w:rsid w:val="00CC672A"/>
    <w:rsid w:val="00D90F0B"/>
    <w:rsid w:val="00DB44BD"/>
    <w:rsid w:val="00DC6A39"/>
    <w:rsid w:val="00DE3F73"/>
    <w:rsid w:val="00E15325"/>
    <w:rsid w:val="00E32EE0"/>
    <w:rsid w:val="00E474A4"/>
    <w:rsid w:val="00E51733"/>
    <w:rsid w:val="00E56B20"/>
    <w:rsid w:val="00EE47DE"/>
    <w:rsid w:val="00F5797C"/>
    <w:rsid w:val="00F80990"/>
    <w:rsid w:val="00F80F30"/>
    <w:rsid w:val="00F87F01"/>
    <w:rsid w:val="00FA1517"/>
    <w:rsid w:val="00FC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D1F48-2407-4681-BFDC-08508E4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D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085"/>
  </w:style>
  <w:style w:type="paragraph" w:styleId="a8">
    <w:name w:val="footer"/>
    <w:basedOn w:val="a"/>
    <w:link w:val="a9"/>
    <w:uiPriority w:val="99"/>
    <w:unhideWhenUsed/>
    <w:rsid w:val="002D6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085"/>
  </w:style>
  <w:style w:type="paragraph" w:styleId="aa">
    <w:name w:val="List Paragraph"/>
    <w:basedOn w:val="a"/>
    <w:uiPriority w:val="34"/>
    <w:qFormat/>
    <w:rsid w:val="001039F2"/>
    <w:pPr>
      <w:ind w:leftChars="400" w:left="840"/>
    </w:pPr>
  </w:style>
  <w:style w:type="character" w:styleId="ab">
    <w:name w:val="Hyperlink"/>
    <w:basedOn w:val="a0"/>
    <w:uiPriority w:val="99"/>
    <w:unhideWhenUsed/>
    <w:rsid w:val="00103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9F53-DCFD-469D-B33D-113850BE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冬馬</dc:creator>
  <cp:lastModifiedBy>seto</cp:lastModifiedBy>
  <cp:revision>2</cp:revision>
  <cp:lastPrinted>2021-10-01T10:41:00Z</cp:lastPrinted>
  <dcterms:created xsi:type="dcterms:W3CDTF">2022-11-24T07:58:00Z</dcterms:created>
  <dcterms:modified xsi:type="dcterms:W3CDTF">2022-11-24T07:58:00Z</dcterms:modified>
</cp:coreProperties>
</file>